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72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639"/>
      </w:tblGrid>
      <w:tr w:rsidR="007572D6" w14:paraId="320EBB57" w14:textId="77777777" w:rsidTr="00B8538D">
        <w:tc>
          <w:tcPr>
            <w:tcW w:w="709" w:type="dxa"/>
          </w:tcPr>
          <w:p w14:paraId="68796BC1" w14:textId="77777777" w:rsidR="007572D6" w:rsidRDefault="007572D6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639" w:type="dxa"/>
          </w:tcPr>
          <w:p w14:paraId="1527C71F" w14:textId="26370FF7" w:rsidR="007572D6" w:rsidRDefault="009175F5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Vervolgens hebben zich door middel van juist deze methode van behandeling,</w:t>
            </w:r>
          </w:p>
        </w:tc>
      </w:tr>
      <w:tr w:rsidR="007572D6" w14:paraId="200FC62A" w14:textId="77777777" w:rsidTr="00B8538D">
        <w:tc>
          <w:tcPr>
            <w:tcW w:w="709" w:type="dxa"/>
          </w:tcPr>
          <w:p w14:paraId="7A35D297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7DDCF0D3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024A7040" w14:textId="77777777" w:rsidTr="00B8538D">
        <w:tc>
          <w:tcPr>
            <w:tcW w:w="709" w:type="dxa"/>
          </w:tcPr>
          <w:p w14:paraId="1832084F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2758A60" w14:textId="0BB14749" w:rsidR="007572D6" w:rsidRDefault="009175F5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zoals de gewoonte is om te gebeuren,</w:t>
            </w:r>
          </w:p>
        </w:tc>
      </w:tr>
      <w:tr w:rsidR="007572D6" w14:paraId="243673A0" w14:textId="77777777" w:rsidTr="00B8538D">
        <w:tc>
          <w:tcPr>
            <w:tcW w:w="709" w:type="dxa"/>
          </w:tcPr>
          <w:p w14:paraId="7CC105E3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40BCFFA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5099CA82" w14:textId="77777777" w:rsidTr="00B8538D">
        <w:tc>
          <w:tcPr>
            <w:tcW w:w="709" w:type="dxa"/>
          </w:tcPr>
          <w:p w14:paraId="57FE97BE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D102CF6" w14:textId="0C28139E" w:rsidR="007572D6" w:rsidRDefault="009175F5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terwijl de </w:t>
            </w:r>
            <w:r w:rsidR="008A4F7A">
              <w:rPr>
                <w:sz w:val="24"/>
                <w:szCs w:val="24"/>
              </w:rPr>
              <w:t>aanklacht zich verbreidde</w:t>
            </w:r>
          </w:p>
        </w:tc>
      </w:tr>
      <w:tr w:rsidR="007572D6" w14:paraId="2F9392B2" w14:textId="77777777" w:rsidTr="00B8538D">
        <w:tc>
          <w:tcPr>
            <w:tcW w:w="709" w:type="dxa"/>
          </w:tcPr>
          <w:p w14:paraId="36FAC1B5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4CE6067C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492F0875" w14:textId="77777777" w:rsidTr="00B8538D">
        <w:tc>
          <w:tcPr>
            <w:tcW w:w="709" w:type="dxa"/>
          </w:tcPr>
          <w:p w14:paraId="4B6F93BA" w14:textId="7C0AF150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28310FA" w14:textId="27106176" w:rsidR="007572D6" w:rsidRDefault="008A4F7A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meerdere gevallen voorgedaan.</w:t>
            </w:r>
          </w:p>
        </w:tc>
      </w:tr>
      <w:tr w:rsidR="007572D6" w14:paraId="439EB568" w14:textId="77777777" w:rsidTr="00B8538D">
        <w:tc>
          <w:tcPr>
            <w:tcW w:w="709" w:type="dxa"/>
          </w:tcPr>
          <w:p w14:paraId="2C644ED7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F315BE2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749516DB" w14:textId="77777777" w:rsidTr="00B8538D">
        <w:tc>
          <w:tcPr>
            <w:tcW w:w="709" w:type="dxa"/>
          </w:tcPr>
          <w:p w14:paraId="3AA23B7C" w14:textId="7F5F992F" w:rsidR="007572D6" w:rsidRDefault="008A4F7A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639" w:type="dxa"/>
          </w:tcPr>
          <w:p w14:paraId="7CD0E2AE" w14:textId="6B066B46" w:rsidR="007572D6" w:rsidRDefault="008A4F7A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anonieme schriftelijke aanklacht werd ingediend,</w:t>
            </w:r>
          </w:p>
        </w:tc>
      </w:tr>
      <w:tr w:rsidR="007572D6" w14:paraId="0AC5554B" w14:textId="77777777" w:rsidTr="00B8538D">
        <w:tc>
          <w:tcPr>
            <w:tcW w:w="709" w:type="dxa"/>
          </w:tcPr>
          <w:p w14:paraId="169AD442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4CCDB5D4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3364064A" w14:textId="77777777" w:rsidTr="00B8538D">
        <w:tc>
          <w:tcPr>
            <w:tcW w:w="709" w:type="dxa"/>
          </w:tcPr>
          <w:p w14:paraId="4F65D877" w14:textId="1ECDAD60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12E2C3E" w14:textId="4222784B" w:rsidR="007572D6" w:rsidRDefault="008A4F7A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die namen van vele mensen bevatte.</w:t>
            </w:r>
          </w:p>
        </w:tc>
      </w:tr>
      <w:tr w:rsidR="007572D6" w14:paraId="1D547EDB" w14:textId="77777777" w:rsidTr="00B8538D">
        <w:tc>
          <w:tcPr>
            <w:tcW w:w="709" w:type="dxa"/>
          </w:tcPr>
          <w:p w14:paraId="1F520E77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A01ACF2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27018B94" w14:textId="77777777" w:rsidTr="00B8538D">
        <w:tc>
          <w:tcPr>
            <w:tcW w:w="709" w:type="dxa"/>
          </w:tcPr>
          <w:p w14:paraId="4D936136" w14:textId="4EECA332" w:rsidR="007572D6" w:rsidRDefault="008A4F7A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9639" w:type="dxa"/>
          </w:tcPr>
          <w:p w14:paraId="2A0543AA" w14:textId="4BA56F13" w:rsidR="007572D6" w:rsidRDefault="008A4F7A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heb gemeend dat diegenen,</w:t>
            </w:r>
          </w:p>
        </w:tc>
      </w:tr>
      <w:tr w:rsidR="007572D6" w14:paraId="592E64A5" w14:textId="77777777" w:rsidTr="00B8538D">
        <w:tc>
          <w:tcPr>
            <w:tcW w:w="709" w:type="dxa"/>
          </w:tcPr>
          <w:p w14:paraId="015476CD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05E3545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76C12F64" w14:textId="77777777" w:rsidTr="00B8538D">
        <w:tc>
          <w:tcPr>
            <w:tcW w:w="709" w:type="dxa"/>
          </w:tcPr>
          <w:p w14:paraId="63D7E558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6C864991" w14:textId="5BA3289C" w:rsidR="007572D6" w:rsidRDefault="009443CF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ontkenden</w:t>
            </w:r>
          </w:p>
        </w:tc>
      </w:tr>
      <w:tr w:rsidR="007572D6" w14:paraId="6D02A038" w14:textId="77777777" w:rsidTr="00B8538D">
        <w:tc>
          <w:tcPr>
            <w:tcW w:w="709" w:type="dxa"/>
          </w:tcPr>
          <w:p w14:paraId="6C4408EF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917B18A" w14:textId="757C5B7A" w:rsidR="007572D6" w:rsidRDefault="00082996" w:rsidP="00BF1CF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84AC9E1" wp14:editId="647C05B6">
                  <wp:simplePos x="0" y="0"/>
                  <wp:positionH relativeFrom="column">
                    <wp:posOffset>3377565</wp:posOffset>
                  </wp:positionH>
                  <wp:positionV relativeFrom="paragraph">
                    <wp:posOffset>-863600</wp:posOffset>
                  </wp:positionV>
                  <wp:extent cx="2514600" cy="1952513"/>
                  <wp:effectExtent l="0" t="0" r="0" b="381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952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72D6" w14:paraId="51021D75" w14:textId="77777777" w:rsidTr="00B8538D">
        <w:tc>
          <w:tcPr>
            <w:tcW w:w="709" w:type="dxa"/>
          </w:tcPr>
          <w:p w14:paraId="18C9812D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56D6681" w14:textId="50A8C437" w:rsidR="007572D6" w:rsidRDefault="009443CF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ze Christenen zijn</w:t>
            </w:r>
          </w:p>
        </w:tc>
      </w:tr>
      <w:tr w:rsidR="007572D6" w14:paraId="43B26690" w14:textId="77777777" w:rsidTr="00B8538D">
        <w:tc>
          <w:tcPr>
            <w:tcW w:w="709" w:type="dxa"/>
          </w:tcPr>
          <w:p w14:paraId="5930ECFD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45009DCC" w14:textId="0264B73C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6314356A" w14:textId="77777777" w:rsidTr="00B8538D">
        <w:tc>
          <w:tcPr>
            <w:tcW w:w="709" w:type="dxa"/>
          </w:tcPr>
          <w:p w14:paraId="2E1578C8" w14:textId="37B18CE0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8C75BAA" w14:textId="0C386AFE" w:rsidR="007572D6" w:rsidRDefault="009443CF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geweest zijn,</w:t>
            </w:r>
          </w:p>
        </w:tc>
      </w:tr>
      <w:tr w:rsidR="007572D6" w14:paraId="5DF4C652" w14:textId="77777777" w:rsidTr="00B8538D">
        <w:tc>
          <w:tcPr>
            <w:tcW w:w="709" w:type="dxa"/>
          </w:tcPr>
          <w:p w14:paraId="1952073D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7AEC7FEE" w14:textId="03574BEB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12CFC5F1" w14:textId="77777777" w:rsidTr="00B8538D">
        <w:tc>
          <w:tcPr>
            <w:tcW w:w="709" w:type="dxa"/>
          </w:tcPr>
          <w:p w14:paraId="1269112E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63C4DFEF" w14:textId="0EAAFA4C" w:rsidR="007572D6" w:rsidRDefault="009443CF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omdat ze </w:t>
            </w:r>
          </w:p>
        </w:tc>
      </w:tr>
      <w:tr w:rsidR="007572D6" w14:paraId="3B9BF19E" w14:textId="77777777" w:rsidTr="00B8538D">
        <w:tc>
          <w:tcPr>
            <w:tcW w:w="709" w:type="dxa"/>
          </w:tcPr>
          <w:p w14:paraId="47E97A87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630E6DEC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36CA4FE4" w14:textId="77777777" w:rsidTr="00B8538D">
        <w:tc>
          <w:tcPr>
            <w:tcW w:w="709" w:type="dxa"/>
          </w:tcPr>
          <w:p w14:paraId="6891100A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0214114" w14:textId="508414FC" w:rsidR="007572D6" w:rsidRDefault="009443CF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terwijl ik voorging in het gebed</w:t>
            </w:r>
          </w:p>
        </w:tc>
      </w:tr>
      <w:tr w:rsidR="007572D6" w14:paraId="1E9FDAB8" w14:textId="77777777" w:rsidTr="00B8538D">
        <w:tc>
          <w:tcPr>
            <w:tcW w:w="709" w:type="dxa"/>
          </w:tcPr>
          <w:p w14:paraId="0A67BD71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48DB42D6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323EB21C" w14:textId="77777777" w:rsidTr="00B8538D">
        <w:tc>
          <w:tcPr>
            <w:tcW w:w="709" w:type="dxa"/>
          </w:tcPr>
          <w:p w14:paraId="7596898D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B27D5B8" w14:textId="5EDA40BC" w:rsidR="007572D6" w:rsidRDefault="009443CF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goden aanriepen en </w:t>
            </w:r>
          </w:p>
        </w:tc>
      </w:tr>
      <w:tr w:rsidR="007572D6" w14:paraId="5FA1AD66" w14:textId="77777777" w:rsidTr="00B8538D">
        <w:tc>
          <w:tcPr>
            <w:tcW w:w="709" w:type="dxa"/>
          </w:tcPr>
          <w:p w14:paraId="2A43B3D7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2570684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009C8DCC" w14:textId="77777777" w:rsidTr="00B8538D">
        <w:tc>
          <w:tcPr>
            <w:tcW w:w="709" w:type="dxa"/>
          </w:tcPr>
          <w:p w14:paraId="58860BC8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97ECD73" w14:textId="2BD05DA6" w:rsidR="007572D6" w:rsidRDefault="009443CF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(omdat ze)</w:t>
            </w:r>
            <w:r>
              <w:rPr>
                <w:sz w:val="24"/>
                <w:szCs w:val="24"/>
              </w:rPr>
              <w:t xml:space="preserve"> </w:t>
            </w:r>
            <w:r w:rsidR="00B8538D">
              <w:rPr>
                <w:sz w:val="24"/>
                <w:szCs w:val="24"/>
              </w:rPr>
              <w:t>tot</w:t>
            </w:r>
            <w:r>
              <w:rPr>
                <w:sz w:val="24"/>
                <w:szCs w:val="24"/>
              </w:rPr>
              <w:t xml:space="preserve"> uw standbeeld,</w:t>
            </w:r>
          </w:p>
        </w:tc>
      </w:tr>
      <w:tr w:rsidR="007572D6" w14:paraId="789A0DF4" w14:textId="77777777" w:rsidTr="00B8538D">
        <w:tc>
          <w:tcPr>
            <w:tcW w:w="709" w:type="dxa"/>
          </w:tcPr>
          <w:p w14:paraId="10F8767F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6E6A022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5F729B09" w14:textId="77777777" w:rsidTr="00B8538D">
        <w:tc>
          <w:tcPr>
            <w:tcW w:w="709" w:type="dxa"/>
          </w:tcPr>
          <w:p w14:paraId="49164AC8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773FA38F" w14:textId="2E3F92CA" w:rsidR="007572D6" w:rsidRDefault="009443CF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 ik vanwege dat bevolen had om </w:t>
            </w:r>
            <w:r w:rsidR="00B8538D">
              <w:rPr>
                <w:sz w:val="24"/>
                <w:szCs w:val="24"/>
              </w:rPr>
              <w:t xml:space="preserve">samen </w:t>
            </w:r>
            <w:r>
              <w:rPr>
                <w:sz w:val="24"/>
                <w:szCs w:val="24"/>
              </w:rPr>
              <w:t xml:space="preserve">met </w:t>
            </w:r>
            <w:r w:rsidR="00B8538D">
              <w:rPr>
                <w:sz w:val="24"/>
                <w:szCs w:val="24"/>
              </w:rPr>
              <w:t>beelden van godheden te laten brengen,</w:t>
            </w:r>
          </w:p>
        </w:tc>
      </w:tr>
      <w:tr w:rsidR="007572D6" w14:paraId="7A57A1FC" w14:textId="77777777" w:rsidTr="00B8538D">
        <w:tc>
          <w:tcPr>
            <w:tcW w:w="709" w:type="dxa"/>
          </w:tcPr>
          <w:p w14:paraId="4AB28C4C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3EBD2C41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1D868434" w14:textId="77777777" w:rsidTr="00B8538D">
        <w:tc>
          <w:tcPr>
            <w:tcW w:w="709" w:type="dxa"/>
          </w:tcPr>
          <w:p w14:paraId="0EEE41BA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655C35BD" w14:textId="349D79A3" w:rsidR="007572D6" w:rsidRDefault="00B8538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wierook en wijn baden,</w:t>
            </w:r>
          </w:p>
        </w:tc>
      </w:tr>
      <w:tr w:rsidR="007572D6" w14:paraId="172C4C8B" w14:textId="77777777" w:rsidTr="00B8538D">
        <w:tc>
          <w:tcPr>
            <w:tcW w:w="709" w:type="dxa"/>
          </w:tcPr>
          <w:p w14:paraId="4C8A91FC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7B0F5B3E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46419270" w14:textId="77777777" w:rsidTr="00B8538D">
        <w:tc>
          <w:tcPr>
            <w:tcW w:w="709" w:type="dxa"/>
          </w:tcPr>
          <w:p w14:paraId="19811D15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9456508" w14:textId="4F7F5245" w:rsidR="007572D6" w:rsidRDefault="00B8538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bovendien spraken ze kwaad over Christus</w:t>
            </w:r>
            <w:r w:rsidR="00FE05EC">
              <w:rPr>
                <w:sz w:val="24"/>
                <w:szCs w:val="24"/>
              </w:rPr>
              <w:t>,</w:t>
            </w:r>
          </w:p>
        </w:tc>
      </w:tr>
      <w:tr w:rsidR="007572D6" w14:paraId="77D31321" w14:textId="77777777" w:rsidTr="00B8538D">
        <w:tc>
          <w:tcPr>
            <w:tcW w:w="709" w:type="dxa"/>
          </w:tcPr>
          <w:p w14:paraId="5C9BA4CF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A0E7609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55CDC691" w14:textId="77777777" w:rsidTr="00B8538D">
        <w:tc>
          <w:tcPr>
            <w:tcW w:w="709" w:type="dxa"/>
          </w:tcPr>
          <w:p w14:paraId="7791CD59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F7FD2FB" w14:textId="22F015CB" w:rsidR="007572D6" w:rsidRDefault="00FE05EC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wie er niets gezegd kan worden dat zij gedwongen werden</w:t>
            </w:r>
          </w:p>
        </w:tc>
      </w:tr>
      <w:tr w:rsidR="007572D6" w14:paraId="15FFDFBA" w14:textId="77777777" w:rsidTr="00B8538D">
        <w:tc>
          <w:tcPr>
            <w:tcW w:w="709" w:type="dxa"/>
          </w:tcPr>
          <w:p w14:paraId="52478B48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DB7247F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7572D6" w14:paraId="5DDD4D43" w14:textId="77777777" w:rsidTr="00B8538D">
        <w:tc>
          <w:tcPr>
            <w:tcW w:w="709" w:type="dxa"/>
          </w:tcPr>
          <w:p w14:paraId="14368FE8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C3B66A4" w14:textId="07BD7695" w:rsidR="007572D6" w:rsidRDefault="00FE05EC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in werkelijkheid Christenen zijn</w:t>
            </w:r>
            <w:r w:rsidR="00C27FED">
              <w:rPr>
                <w:sz w:val="24"/>
                <w:szCs w:val="24"/>
              </w:rPr>
              <w:t>,</w:t>
            </w:r>
          </w:p>
        </w:tc>
      </w:tr>
      <w:tr w:rsidR="007572D6" w14:paraId="017C3FCA" w14:textId="77777777" w:rsidTr="00B8538D">
        <w:tc>
          <w:tcPr>
            <w:tcW w:w="709" w:type="dxa"/>
          </w:tcPr>
          <w:p w14:paraId="0DE9D936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F3EA63C" w14:textId="77777777" w:rsidR="007572D6" w:rsidRDefault="007572D6" w:rsidP="00BF1CF1">
            <w:pPr>
              <w:rPr>
                <w:sz w:val="24"/>
                <w:szCs w:val="24"/>
              </w:rPr>
            </w:pPr>
          </w:p>
        </w:tc>
      </w:tr>
      <w:tr w:rsidR="00C27FED" w14:paraId="77B20A0F" w14:textId="77777777" w:rsidTr="00B8538D">
        <w:tc>
          <w:tcPr>
            <w:tcW w:w="709" w:type="dxa"/>
          </w:tcPr>
          <w:p w14:paraId="5CF842A0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3B20E305" w14:textId="00614AEE" w:rsidR="00C27FED" w:rsidRDefault="00C27FE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ze vrijuit moeten worden laten gegaan.</w:t>
            </w:r>
          </w:p>
        </w:tc>
      </w:tr>
      <w:tr w:rsidR="00C27FED" w14:paraId="0F12612E" w14:textId="77777777" w:rsidTr="00B8538D">
        <w:tc>
          <w:tcPr>
            <w:tcW w:w="709" w:type="dxa"/>
          </w:tcPr>
          <w:p w14:paraId="41ECFCC8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3BAA4B2A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</w:tr>
      <w:tr w:rsidR="00C27FED" w14:paraId="2D4ECACD" w14:textId="77777777" w:rsidTr="00B8538D">
        <w:tc>
          <w:tcPr>
            <w:tcW w:w="709" w:type="dxa"/>
          </w:tcPr>
          <w:p w14:paraId="2BB7802F" w14:textId="230483B2" w:rsidR="00C27FED" w:rsidRDefault="00C27FE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r. 8</w:t>
            </w:r>
          </w:p>
        </w:tc>
        <w:tc>
          <w:tcPr>
            <w:tcW w:w="9639" w:type="dxa"/>
          </w:tcPr>
          <w:p w14:paraId="39BD46B8" w14:textId="1C9975ED" w:rsidR="00C27FED" w:rsidRDefault="00C27FE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Anderen,</w:t>
            </w:r>
          </w:p>
        </w:tc>
      </w:tr>
      <w:tr w:rsidR="00C27FED" w14:paraId="553784DA" w14:textId="77777777" w:rsidTr="00B8538D">
        <w:tc>
          <w:tcPr>
            <w:tcW w:w="709" w:type="dxa"/>
          </w:tcPr>
          <w:p w14:paraId="0A9ACE09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6FDEE657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</w:tr>
      <w:tr w:rsidR="00C27FED" w14:paraId="5333130D" w14:textId="77777777" w:rsidTr="00B8538D">
        <w:tc>
          <w:tcPr>
            <w:tcW w:w="709" w:type="dxa"/>
          </w:tcPr>
          <w:p w14:paraId="5C9B7B20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3CF4FBE" w14:textId="68CADC28" w:rsidR="00C27FED" w:rsidRDefault="00C27FE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vermeld werden door een aanbrenger,</w:t>
            </w:r>
          </w:p>
        </w:tc>
      </w:tr>
      <w:tr w:rsidR="00C27FED" w14:paraId="3B6AAE23" w14:textId="77777777" w:rsidTr="00B8538D">
        <w:tc>
          <w:tcPr>
            <w:tcW w:w="709" w:type="dxa"/>
          </w:tcPr>
          <w:p w14:paraId="485F249A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50C1412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</w:tr>
      <w:tr w:rsidR="00C27FED" w14:paraId="54A6AA90" w14:textId="77777777" w:rsidTr="00B8538D">
        <w:tc>
          <w:tcPr>
            <w:tcW w:w="709" w:type="dxa"/>
          </w:tcPr>
          <w:p w14:paraId="5AC6E8D4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BDEFD43" w14:textId="46829BC6" w:rsidR="00C27FED" w:rsidRDefault="00C27FE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hebben gezegd dat ze Christenen waren</w:t>
            </w:r>
          </w:p>
        </w:tc>
      </w:tr>
      <w:tr w:rsidR="00C27FED" w14:paraId="352CF1D1" w14:textId="77777777" w:rsidTr="00B8538D">
        <w:tc>
          <w:tcPr>
            <w:tcW w:w="709" w:type="dxa"/>
          </w:tcPr>
          <w:p w14:paraId="1EEC6FD3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6F8AA6C6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</w:tr>
      <w:tr w:rsidR="00C27FED" w14:paraId="60757BDD" w14:textId="77777777" w:rsidTr="00B8538D">
        <w:tc>
          <w:tcPr>
            <w:tcW w:w="709" w:type="dxa"/>
          </w:tcPr>
          <w:p w14:paraId="5767E7C2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4832D07F" w14:textId="0118034C" w:rsidR="00C27FED" w:rsidRDefault="00C27FE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hebben het snel daarna ontkend;</w:t>
            </w:r>
          </w:p>
        </w:tc>
      </w:tr>
      <w:tr w:rsidR="00C27FED" w14:paraId="3070911A" w14:textId="77777777" w:rsidTr="00B8538D">
        <w:tc>
          <w:tcPr>
            <w:tcW w:w="709" w:type="dxa"/>
          </w:tcPr>
          <w:p w14:paraId="55EB203F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3840FE82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</w:tr>
      <w:tr w:rsidR="00C27FED" w14:paraId="00E93D31" w14:textId="77777777" w:rsidTr="00B8538D">
        <w:tc>
          <w:tcPr>
            <w:tcW w:w="709" w:type="dxa"/>
          </w:tcPr>
          <w:p w14:paraId="25E2DFF7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0BB6DA81" w14:textId="2A2D3325" w:rsidR="00C27FED" w:rsidRDefault="00C27FE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sommigen hebben gezegd dat ze het weliswaar geweest zijn,</w:t>
            </w:r>
          </w:p>
        </w:tc>
      </w:tr>
      <w:tr w:rsidR="00C27FED" w14:paraId="18A5D847" w14:textId="77777777" w:rsidTr="00B8538D">
        <w:tc>
          <w:tcPr>
            <w:tcW w:w="709" w:type="dxa"/>
          </w:tcPr>
          <w:p w14:paraId="37584A82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12F24DB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</w:tr>
      <w:tr w:rsidR="00C27FED" w14:paraId="57AD972B" w14:textId="77777777" w:rsidTr="00B8538D">
        <w:tc>
          <w:tcPr>
            <w:tcW w:w="709" w:type="dxa"/>
          </w:tcPr>
          <w:p w14:paraId="1F3E5C50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36683B09" w14:textId="67E294D6" w:rsidR="00C27FED" w:rsidRDefault="00036CA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dat ze ermee opgehouden zijn,</w:t>
            </w:r>
          </w:p>
        </w:tc>
      </w:tr>
      <w:tr w:rsidR="00C27FED" w14:paraId="0CE33055" w14:textId="77777777" w:rsidTr="00B8538D">
        <w:tc>
          <w:tcPr>
            <w:tcW w:w="709" w:type="dxa"/>
          </w:tcPr>
          <w:p w14:paraId="3EC5888B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3B1417D6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</w:tr>
      <w:tr w:rsidR="00C27FED" w14:paraId="06AE921C" w14:textId="77777777" w:rsidTr="00B8538D">
        <w:tc>
          <w:tcPr>
            <w:tcW w:w="709" w:type="dxa"/>
          </w:tcPr>
          <w:p w14:paraId="7B07F84A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7BCD1BC0" w14:textId="35A18289" w:rsidR="00C27FED" w:rsidRDefault="00036CA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sommigen drie jaar geleden,</w:t>
            </w:r>
          </w:p>
        </w:tc>
      </w:tr>
      <w:tr w:rsidR="00C27FED" w14:paraId="3BA9FF52" w14:textId="77777777" w:rsidTr="00B8538D">
        <w:tc>
          <w:tcPr>
            <w:tcW w:w="709" w:type="dxa"/>
          </w:tcPr>
          <w:p w14:paraId="0203468E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2B66E15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</w:tr>
      <w:tr w:rsidR="00C27FED" w14:paraId="7A7DD8B2" w14:textId="77777777" w:rsidTr="00B8538D">
        <w:tc>
          <w:tcPr>
            <w:tcW w:w="709" w:type="dxa"/>
          </w:tcPr>
          <w:p w14:paraId="2492321F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799988B" w14:textId="4768657E" w:rsidR="00C27FED" w:rsidRDefault="00036CA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menigeen zelfs twintig jaar geleden.</w:t>
            </w:r>
          </w:p>
        </w:tc>
      </w:tr>
      <w:tr w:rsidR="00C27FED" w14:paraId="24D1C9A7" w14:textId="77777777" w:rsidTr="00B8538D">
        <w:tc>
          <w:tcPr>
            <w:tcW w:w="709" w:type="dxa"/>
          </w:tcPr>
          <w:p w14:paraId="1F36E661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1830D7C1" w14:textId="77777777" w:rsidR="00C27FED" w:rsidRDefault="00C27FED" w:rsidP="00BF1CF1">
            <w:pPr>
              <w:rPr>
                <w:sz w:val="24"/>
                <w:szCs w:val="24"/>
              </w:rPr>
            </w:pPr>
          </w:p>
        </w:tc>
      </w:tr>
      <w:tr w:rsidR="00036CAD" w14:paraId="28134706" w14:textId="77777777" w:rsidTr="00B8538D">
        <w:tc>
          <w:tcPr>
            <w:tcW w:w="709" w:type="dxa"/>
          </w:tcPr>
          <w:p w14:paraId="042C2953" w14:textId="77777777" w:rsidR="00036CAD" w:rsidRDefault="00036CA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2D3A13B8" w14:textId="449A6934" w:rsidR="00036CAD" w:rsidRDefault="00036CAD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Zij hebben allemaal zowel</w:t>
            </w:r>
            <w:r w:rsidR="00082996">
              <w:rPr>
                <w:sz w:val="24"/>
                <w:szCs w:val="24"/>
              </w:rPr>
              <w:t xml:space="preserve"> uw beeltenis vereerd,</w:t>
            </w:r>
          </w:p>
        </w:tc>
      </w:tr>
      <w:tr w:rsidR="00036CAD" w14:paraId="2D24C6D4" w14:textId="77777777" w:rsidTr="00B8538D">
        <w:tc>
          <w:tcPr>
            <w:tcW w:w="709" w:type="dxa"/>
          </w:tcPr>
          <w:p w14:paraId="37CAA3C0" w14:textId="77777777" w:rsidR="00036CAD" w:rsidRDefault="00036CA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73F8DC35" w14:textId="77777777" w:rsidR="00036CAD" w:rsidRDefault="00036CAD" w:rsidP="00BF1CF1">
            <w:pPr>
              <w:rPr>
                <w:sz w:val="24"/>
                <w:szCs w:val="24"/>
              </w:rPr>
            </w:pPr>
          </w:p>
        </w:tc>
      </w:tr>
      <w:tr w:rsidR="00036CAD" w14:paraId="13A5AFD2" w14:textId="77777777" w:rsidTr="00B8538D">
        <w:tc>
          <w:tcPr>
            <w:tcW w:w="709" w:type="dxa"/>
          </w:tcPr>
          <w:p w14:paraId="1297C38B" w14:textId="77777777" w:rsidR="00036CAD" w:rsidRDefault="00036CA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63356D0E" w14:textId="2F7F7495" w:rsidR="00036CAD" w:rsidRDefault="00082996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ook de beelden van de goden</w:t>
            </w:r>
          </w:p>
        </w:tc>
      </w:tr>
      <w:tr w:rsidR="00036CAD" w14:paraId="5FCDBB99" w14:textId="77777777" w:rsidTr="00B8538D">
        <w:tc>
          <w:tcPr>
            <w:tcW w:w="709" w:type="dxa"/>
          </w:tcPr>
          <w:p w14:paraId="29DB305B" w14:textId="77777777" w:rsidR="00036CAD" w:rsidRDefault="00036CAD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58DADFEF" w14:textId="77777777" w:rsidR="00036CAD" w:rsidRDefault="00036CAD" w:rsidP="00BF1CF1">
            <w:pPr>
              <w:rPr>
                <w:sz w:val="24"/>
                <w:szCs w:val="24"/>
              </w:rPr>
            </w:pPr>
          </w:p>
        </w:tc>
      </w:tr>
      <w:tr w:rsidR="00082996" w14:paraId="68E95EA7" w14:textId="77777777" w:rsidTr="00B8538D">
        <w:tc>
          <w:tcPr>
            <w:tcW w:w="709" w:type="dxa"/>
          </w:tcPr>
          <w:p w14:paraId="09526BB6" w14:textId="77777777" w:rsidR="00082996" w:rsidRDefault="00082996" w:rsidP="00BF1CF1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39FAE329" w14:textId="7F8C92EB" w:rsidR="00082996" w:rsidRDefault="00082996" w:rsidP="00BF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ze hebben ook kwaadgesproken over de Christus.</w:t>
            </w:r>
          </w:p>
        </w:tc>
      </w:tr>
    </w:tbl>
    <w:p w14:paraId="16A7E2C1" w14:textId="77777777" w:rsidR="007572D6" w:rsidRDefault="007572D6" w:rsidP="007572D6"/>
    <w:p w14:paraId="75BC81B7" w14:textId="77777777" w:rsidR="007572D6" w:rsidRDefault="007572D6" w:rsidP="007572D6"/>
    <w:p w14:paraId="5A4857B4" w14:textId="303FD202" w:rsidR="007A0344" w:rsidRPr="009D30D4" w:rsidRDefault="001C58C8">
      <w:pPr>
        <w:rPr>
          <w:sz w:val="24"/>
          <w:szCs w:val="24"/>
        </w:rPr>
      </w:pPr>
    </w:p>
    <w:sectPr w:rsidR="007A0344" w:rsidRPr="009D30D4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67D3" w14:textId="77777777" w:rsidR="001C58C8" w:rsidRDefault="001C58C8" w:rsidP="007572D6">
      <w:r>
        <w:separator/>
      </w:r>
    </w:p>
  </w:endnote>
  <w:endnote w:type="continuationSeparator" w:id="0">
    <w:p w14:paraId="40FE771F" w14:textId="77777777" w:rsidR="001C58C8" w:rsidRDefault="001C58C8" w:rsidP="0075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EE3B" w14:textId="77777777" w:rsidR="001C58C8" w:rsidRDefault="001C58C8" w:rsidP="007572D6">
      <w:r>
        <w:separator/>
      </w:r>
    </w:p>
  </w:footnote>
  <w:footnote w:type="continuationSeparator" w:id="0">
    <w:p w14:paraId="4900002E" w14:textId="77777777" w:rsidR="001C58C8" w:rsidRDefault="001C58C8" w:rsidP="0075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F74E" w14:textId="77777777" w:rsidR="00EA29F9" w:rsidRDefault="001C58C8">
    <w:pPr>
      <w:pStyle w:val="Koptekst"/>
    </w:pPr>
    <w:r>
      <w:rPr>
        <w:noProof/>
      </w:rPr>
      <w:pict w14:anchorId="32DF2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98.35pt;height:719.3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 w:rsidR="009B287C">
      <w:rPr>
        <w:noProof/>
      </w:rPr>
      <w:drawing>
        <wp:anchor distT="0" distB="0" distL="114300" distR="114300" simplePos="0" relativeHeight="251659264" behindDoc="1" locked="0" layoutInCell="0" allowOverlap="1" wp14:anchorId="6020104E" wp14:editId="491E65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EDA2" w14:textId="77777777" w:rsidR="00EA29F9" w:rsidRPr="006B5AF2" w:rsidRDefault="001C58C8" w:rsidP="00EA29F9">
    <w:pPr>
      <w:pStyle w:val="Koptekst"/>
      <w:tabs>
        <w:tab w:val="right" w:pos="10490"/>
      </w:tabs>
      <w:jc w:val="center"/>
    </w:pPr>
    <w:r>
      <w:rPr>
        <w:noProof/>
      </w:rPr>
      <w:pict w14:anchorId="0E064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98.35pt;height:719.35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 w:rsidR="009B287C">
      <w:t>2</w:t>
    </w:r>
    <w:r w:rsidR="009B287C" w:rsidRPr="006B5AF2">
      <w:t>0</w:t>
    </w:r>
    <w:r w:rsidR="009B287C">
      <w:t>22</w:t>
    </w:r>
    <w:r w:rsidR="009B287C" w:rsidRPr="006B5AF2">
      <w:t xml:space="preserve"> </w:t>
    </w:r>
    <w:r w:rsidR="009B287C">
      <w:t>Latijn</w:t>
    </w:r>
    <w:r w:rsidR="009B287C" w:rsidRPr="006B5AF2">
      <w:t xml:space="preserve"> CE</w:t>
    </w:r>
    <w:r w:rsidR="009B287C" w:rsidRPr="006B5AF2">
      <w:tab/>
    </w:r>
    <w:r w:rsidR="009B287C">
      <w:t xml:space="preserve">Plinius &amp; Martialis </w:t>
    </w:r>
    <w:r w:rsidR="009B287C">
      <w:tab/>
      <w:t>Epistolair proza en Poëzie</w:t>
    </w:r>
  </w:p>
  <w:p w14:paraId="403861ED" w14:textId="77777777" w:rsidR="00EA29F9" w:rsidRDefault="009B287C" w:rsidP="00EA29F9">
    <w:pPr>
      <w:pStyle w:val="Koptekst"/>
      <w:tabs>
        <w:tab w:val="right" w:pos="10490"/>
      </w:tabs>
      <w:jc w:val="center"/>
    </w:pPr>
    <w:r>
      <w:t>Hoofdstuk 8</w:t>
    </w:r>
    <w:r>
      <w:tab/>
      <w:t>Leven en schrijven onder de keizers</w:t>
    </w:r>
    <w:r>
      <w:tab/>
    </w:r>
    <w:r>
      <w:rPr>
        <w:i/>
      </w:rPr>
      <w:t>Epistulae</w:t>
    </w:r>
  </w:p>
  <w:p w14:paraId="4E11A786" w14:textId="0E017768" w:rsidR="00EA29F9" w:rsidRDefault="009B287C" w:rsidP="00EA29F9">
    <w:pPr>
      <w:pStyle w:val="Koptekst"/>
      <w:tabs>
        <w:tab w:val="right" w:pos="10490"/>
      </w:tabs>
      <w:jc w:val="center"/>
    </w:pPr>
    <w:r>
      <w:t>12.5</w:t>
    </w:r>
    <w:r>
      <w:tab/>
      <w:t>Plinius' correspondentie met Trajanus</w:t>
    </w:r>
    <w:r>
      <w:tab/>
      <w:t>Brief 10.96 [4</w:t>
    </w:r>
    <w:r w:rsidR="007572D6">
      <w:t>-6</w:t>
    </w:r>
    <w:r>
      <w:t>]</w:t>
    </w:r>
  </w:p>
  <w:p w14:paraId="1654A523" w14:textId="05644F44" w:rsidR="0005695B" w:rsidRDefault="009B287C" w:rsidP="00EE2FFB">
    <w:pPr>
      <w:pStyle w:val="Koptekst"/>
      <w:tabs>
        <w:tab w:val="right" w:pos="10490"/>
      </w:tabs>
      <w:jc w:val="center"/>
    </w:pPr>
    <w:r>
      <w:t>12.5</w:t>
    </w:r>
    <w:r w:rsidR="007572D6">
      <w:t>b</w:t>
    </w:r>
    <w:r>
      <w:tab/>
      <w:t>Plinius en de christenen</w:t>
    </w:r>
    <w:r>
      <w:tab/>
      <w:t>1</w:t>
    </w:r>
    <w:r w:rsidR="007572D6">
      <w:t>2</w:t>
    </w:r>
    <w:r>
      <w:t xml:space="preserve"> regels</w:t>
    </w:r>
  </w:p>
  <w:p w14:paraId="484FE0F1" w14:textId="194A66C3" w:rsidR="00757361" w:rsidRDefault="007572D6" w:rsidP="00EE2FFB">
    <w:pPr>
      <w:pStyle w:val="Koptekst"/>
      <w:tabs>
        <w:tab w:val="right" w:pos="10490"/>
      </w:tabs>
      <w:jc w:val="center"/>
    </w:pPr>
    <w:r>
      <w:t>Procedure bij een anonieme aanklacht</w:t>
    </w:r>
  </w:p>
  <w:p w14:paraId="3B75645A" w14:textId="77777777" w:rsidR="00EE2FFB" w:rsidRDefault="001C58C8" w:rsidP="00EE2FFB">
    <w:pPr>
      <w:pStyle w:val="Koptekst"/>
      <w:tabs>
        <w:tab w:val="right" w:pos="10490"/>
      </w:tabs>
      <w:jc w:val="center"/>
    </w:pPr>
  </w:p>
  <w:p w14:paraId="2197B2A1" w14:textId="77777777" w:rsidR="00EA29F9" w:rsidRDefault="009B287C" w:rsidP="00EE2FF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9D4B1" wp14:editId="7821627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2DB7B3" id="Rechte verbindingslijn 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43A2" w14:textId="77777777" w:rsidR="00EA29F9" w:rsidRDefault="001C58C8">
    <w:pPr>
      <w:pStyle w:val="Koptekst"/>
    </w:pPr>
    <w:r>
      <w:rPr>
        <w:noProof/>
      </w:rPr>
      <w:pict w14:anchorId="506CB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98.35pt;height:719.35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D6"/>
    <w:rsid w:val="000349D6"/>
    <w:rsid w:val="00036CAD"/>
    <w:rsid w:val="0004662B"/>
    <w:rsid w:val="00071AD0"/>
    <w:rsid w:val="00082996"/>
    <w:rsid w:val="00104E1F"/>
    <w:rsid w:val="001947E9"/>
    <w:rsid w:val="001C4B2D"/>
    <w:rsid w:val="001C58C8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6905C7"/>
    <w:rsid w:val="00696959"/>
    <w:rsid w:val="006C7BEA"/>
    <w:rsid w:val="00726FB9"/>
    <w:rsid w:val="007572D6"/>
    <w:rsid w:val="00767ED5"/>
    <w:rsid w:val="00792579"/>
    <w:rsid w:val="007946A7"/>
    <w:rsid w:val="00801106"/>
    <w:rsid w:val="008A4F7A"/>
    <w:rsid w:val="008F74B4"/>
    <w:rsid w:val="009014DB"/>
    <w:rsid w:val="009175F5"/>
    <w:rsid w:val="009443CF"/>
    <w:rsid w:val="00976A8D"/>
    <w:rsid w:val="0098305F"/>
    <w:rsid w:val="009B287C"/>
    <w:rsid w:val="009D30D4"/>
    <w:rsid w:val="00B8538D"/>
    <w:rsid w:val="00B97B4C"/>
    <w:rsid w:val="00BA6DDA"/>
    <w:rsid w:val="00C27FED"/>
    <w:rsid w:val="00C46A38"/>
    <w:rsid w:val="00CF1523"/>
    <w:rsid w:val="00D11544"/>
    <w:rsid w:val="00D24E2B"/>
    <w:rsid w:val="00D5292F"/>
    <w:rsid w:val="00E122C0"/>
    <w:rsid w:val="00E6566B"/>
    <w:rsid w:val="00ED0891"/>
    <w:rsid w:val="00F2514A"/>
    <w:rsid w:val="00F6145E"/>
    <w:rsid w:val="00F74F3B"/>
    <w:rsid w:val="00F80F15"/>
    <w:rsid w:val="00F9455B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8012"/>
  <w14:defaultImageDpi w14:val="32767"/>
  <w15:chartTrackingRefBased/>
  <w15:docId w15:val="{4A629095-90D7-4D4E-8EE4-915D5B97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572D6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572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72D6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72D6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72D6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72D6"/>
    <w:rPr>
      <w:vertAlign w:val="superscript"/>
    </w:rPr>
  </w:style>
  <w:style w:type="table" w:styleId="Tabelraster">
    <w:name w:val="Table Grid"/>
    <w:basedOn w:val="Standaardtabel"/>
    <w:uiPriority w:val="39"/>
    <w:rsid w:val="007572D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7572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72D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2022-02-18T17:29:00Z</dcterms:created>
  <dcterms:modified xsi:type="dcterms:W3CDTF">2022-02-20T06:14:00Z</dcterms:modified>
</cp:coreProperties>
</file>